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A5E" w:rsidRPr="008622DE" w:rsidRDefault="007C4A5E" w:rsidP="007C4A5E">
      <w:pPr>
        <w:jc w:val="center"/>
        <w:rPr>
          <w:rFonts w:ascii="標楷體" w:eastAsia="標楷體" w:hAnsi="標楷體"/>
          <w:szCs w:val="24"/>
        </w:rPr>
      </w:pPr>
      <w:proofErr w:type="gramStart"/>
      <w:r w:rsidRPr="008622DE">
        <w:rPr>
          <w:rFonts w:ascii="標楷體" w:eastAsia="標楷體" w:hAnsi="標楷體" w:hint="eastAsia"/>
          <w:szCs w:val="24"/>
        </w:rPr>
        <w:t>臺</w:t>
      </w:r>
      <w:proofErr w:type="gramEnd"/>
      <w:r w:rsidRPr="008622DE">
        <w:rPr>
          <w:rFonts w:ascii="標楷體" w:eastAsia="標楷體" w:hAnsi="標楷體" w:hint="eastAsia"/>
          <w:szCs w:val="24"/>
        </w:rPr>
        <w:t>東縣政府</w:t>
      </w:r>
    </w:p>
    <w:p w:rsidR="00D600A7" w:rsidRPr="008622DE" w:rsidRDefault="007C4A5E" w:rsidP="007C4A5E">
      <w:pPr>
        <w:jc w:val="center"/>
        <w:rPr>
          <w:rFonts w:ascii="標楷體" w:eastAsia="標楷體" w:hAnsi="標楷體"/>
          <w:szCs w:val="24"/>
        </w:rPr>
      </w:pPr>
      <w:r w:rsidRPr="008622DE">
        <w:rPr>
          <w:rFonts w:ascii="標楷體" w:eastAsia="標楷體" w:hAnsi="標楷體" w:hint="eastAsia"/>
          <w:szCs w:val="24"/>
        </w:rPr>
        <w:t>馬武溪及其支流南北溪(河川區)分區檢討變更公告公示送達清冊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992"/>
        <w:gridCol w:w="1418"/>
        <w:gridCol w:w="1016"/>
        <w:gridCol w:w="1252"/>
        <w:gridCol w:w="2725"/>
      </w:tblGrid>
      <w:tr w:rsidR="007C4A5E" w:rsidRPr="008622DE" w:rsidTr="008622DE">
        <w:tc>
          <w:tcPr>
            <w:tcW w:w="959" w:type="dxa"/>
          </w:tcPr>
          <w:p w:rsidR="007C4A5E" w:rsidRPr="008622DE" w:rsidRDefault="007C4A5E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992" w:type="dxa"/>
          </w:tcPr>
          <w:p w:rsidR="007C4A5E" w:rsidRPr="008622DE" w:rsidRDefault="007C4A5E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鄉鎮市</w:t>
            </w:r>
          </w:p>
        </w:tc>
        <w:tc>
          <w:tcPr>
            <w:tcW w:w="1418" w:type="dxa"/>
          </w:tcPr>
          <w:p w:rsidR="007C4A5E" w:rsidRPr="008622DE" w:rsidRDefault="007C4A5E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地段</w:t>
            </w:r>
          </w:p>
        </w:tc>
        <w:tc>
          <w:tcPr>
            <w:tcW w:w="1016" w:type="dxa"/>
          </w:tcPr>
          <w:p w:rsidR="007C4A5E" w:rsidRPr="008622DE" w:rsidRDefault="007C4A5E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地號</w:t>
            </w:r>
          </w:p>
        </w:tc>
        <w:tc>
          <w:tcPr>
            <w:tcW w:w="1252" w:type="dxa"/>
          </w:tcPr>
          <w:p w:rsidR="007C4A5E" w:rsidRPr="008622DE" w:rsidRDefault="007C4A5E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725" w:type="dxa"/>
          </w:tcPr>
          <w:p w:rsidR="007C4A5E" w:rsidRPr="008622DE" w:rsidRDefault="007C4A5E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登記住址</w:t>
            </w:r>
          </w:p>
        </w:tc>
      </w:tr>
      <w:tr w:rsidR="00127DA5" w:rsidRPr="008622DE" w:rsidTr="008622DE">
        <w:trPr>
          <w:trHeight w:val="885"/>
        </w:trPr>
        <w:tc>
          <w:tcPr>
            <w:tcW w:w="959" w:type="dxa"/>
          </w:tcPr>
          <w:p w:rsidR="00127DA5" w:rsidRPr="008622DE" w:rsidRDefault="007C2ACC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992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高原</w:t>
            </w:r>
          </w:p>
        </w:tc>
        <w:tc>
          <w:tcPr>
            <w:tcW w:w="1016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573-3</w:t>
            </w:r>
          </w:p>
        </w:tc>
        <w:tc>
          <w:tcPr>
            <w:tcW w:w="1252" w:type="dxa"/>
          </w:tcPr>
          <w:p w:rsidR="00127DA5" w:rsidRPr="008622DE" w:rsidRDefault="00D65DB9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羅o</w:t>
            </w:r>
            <w:r w:rsidR="00127DA5" w:rsidRPr="008622DE">
              <w:rPr>
                <w:rFonts w:ascii="標楷體" w:eastAsia="標楷體" w:hAnsi="標楷體" w:hint="eastAsia"/>
                <w:szCs w:val="24"/>
              </w:rPr>
              <w:t>耀</w:t>
            </w:r>
          </w:p>
        </w:tc>
        <w:tc>
          <w:tcPr>
            <w:tcW w:w="2725" w:type="dxa"/>
          </w:tcPr>
          <w:p w:rsidR="00127DA5" w:rsidRPr="008622DE" w:rsidRDefault="00127DA5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桃園縣觀音鄉上大村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127DA5" w:rsidRPr="008622DE" w:rsidTr="008622DE">
        <w:tc>
          <w:tcPr>
            <w:tcW w:w="959" w:type="dxa"/>
          </w:tcPr>
          <w:p w:rsidR="00127DA5" w:rsidRPr="008622DE" w:rsidRDefault="007C2ACC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992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高原</w:t>
            </w:r>
          </w:p>
        </w:tc>
        <w:tc>
          <w:tcPr>
            <w:tcW w:w="1016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573-3</w:t>
            </w:r>
          </w:p>
        </w:tc>
        <w:tc>
          <w:tcPr>
            <w:tcW w:w="1252" w:type="dxa"/>
          </w:tcPr>
          <w:p w:rsidR="00127DA5" w:rsidRPr="008622DE" w:rsidRDefault="00D65DB9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羅o</w:t>
            </w:r>
            <w:proofErr w:type="gramStart"/>
            <w:r w:rsidR="00127DA5" w:rsidRPr="008622DE">
              <w:rPr>
                <w:rFonts w:ascii="標楷體" w:eastAsia="標楷體" w:hAnsi="標楷體" w:hint="eastAsia"/>
                <w:szCs w:val="24"/>
              </w:rPr>
              <w:t>瑋</w:t>
            </w:r>
            <w:proofErr w:type="gramEnd"/>
          </w:p>
        </w:tc>
        <w:tc>
          <w:tcPr>
            <w:tcW w:w="2725" w:type="dxa"/>
          </w:tcPr>
          <w:p w:rsidR="00127DA5" w:rsidRPr="008622DE" w:rsidRDefault="00127DA5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桃園縣觀音鄉上大村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127DA5" w:rsidRPr="008622DE" w:rsidTr="008622DE">
        <w:tc>
          <w:tcPr>
            <w:tcW w:w="959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992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22DE">
              <w:rPr>
                <w:rFonts w:ascii="標楷體" w:eastAsia="標楷體" w:hAnsi="標楷體" w:hint="eastAsia"/>
                <w:szCs w:val="24"/>
              </w:rPr>
              <w:t>福亨</w:t>
            </w:r>
            <w:proofErr w:type="gramEnd"/>
          </w:p>
        </w:tc>
        <w:tc>
          <w:tcPr>
            <w:tcW w:w="1016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573</w:t>
            </w:r>
          </w:p>
        </w:tc>
        <w:tc>
          <w:tcPr>
            <w:tcW w:w="1252" w:type="dxa"/>
          </w:tcPr>
          <w:p w:rsidR="00127DA5" w:rsidRPr="008622DE" w:rsidRDefault="00D65DB9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陳o</w:t>
            </w:r>
            <w:r w:rsidR="00127DA5" w:rsidRPr="008622DE">
              <w:rPr>
                <w:rFonts w:ascii="標楷體" w:eastAsia="標楷體" w:hAnsi="標楷體" w:hint="eastAsia"/>
                <w:szCs w:val="24"/>
              </w:rPr>
              <w:t>源</w:t>
            </w:r>
          </w:p>
        </w:tc>
        <w:tc>
          <w:tcPr>
            <w:tcW w:w="2725" w:type="dxa"/>
          </w:tcPr>
          <w:p w:rsidR="00127DA5" w:rsidRPr="008622DE" w:rsidRDefault="00127DA5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台東縣東河鄉泰源村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127DA5" w:rsidRPr="008622DE" w:rsidTr="008622DE">
        <w:tc>
          <w:tcPr>
            <w:tcW w:w="959" w:type="dxa"/>
          </w:tcPr>
          <w:p w:rsidR="00127DA5" w:rsidRPr="008622DE" w:rsidRDefault="007C2ACC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992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22DE">
              <w:rPr>
                <w:rFonts w:ascii="標楷體" w:eastAsia="標楷體" w:hAnsi="標楷體" w:hint="eastAsia"/>
                <w:szCs w:val="24"/>
              </w:rPr>
              <w:t>福亨</w:t>
            </w:r>
            <w:proofErr w:type="gramEnd"/>
          </w:p>
        </w:tc>
        <w:tc>
          <w:tcPr>
            <w:tcW w:w="1016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478</w:t>
            </w:r>
          </w:p>
        </w:tc>
        <w:tc>
          <w:tcPr>
            <w:tcW w:w="1252" w:type="dxa"/>
          </w:tcPr>
          <w:p w:rsidR="00127DA5" w:rsidRPr="008622DE" w:rsidRDefault="00D65DB9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陳o</w:t>
            </w:r>
            <w:r w:rsidR="00127DA5" w:rsidRPr="008622DE">
              <w:rPr>
                <w:rFonts w:ascii="標楷體" w:eastAsia="標楷體" w:hAnsi="標楷體" w:hint="eastAsia"/>
                <w:szCs w:val="24"/>
              </w:rPr>
              <w:t>雄</w:t>
            </w:r>
          </w:p>
        </w:tc>
        <w:tc>
          <w:tcPr>
            <w:tcW w:w="2725" w:type="dxa"/>
          </w:tcPr>
          <w:p w:rsidR="00035AB8" w:rsidRDefault="00127DA5" w:rsidP="00D65DB9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彰化縣員林鎮</w:t>
            </w:r>
            <w:proofErr w:type="spellStart"/>
            <w:r w:rsidR="00035AB8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="00035AB8">
              <w:rPr>
                <w:rFonts w:ascii="標楷體" w:eastAsia="標楷體" w:hAnsi="標楷體" w:hint="eastAsia"/>
                <w:szCs w:val="24"/>
              </w:rPr>
              <w:t>街</w:t>
            </w:r>
            <w:bookmarkStart w:id="0" w:name="_GoBack"/>
            <w:bookmarkEnd w:id="0"/>
          </w:p>
          <w:p w:rsidR="00127DA5" w:rsidRPr="008622DE" w:rsidRDefault="00D65DB9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spellStart"/>
            <w:r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="00127DA5"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7C4A5E" w:rsidRPr="008622DE" w:rsidTr="008622DE">
        <w:tc>
          <w:tcPr>
            <w:tcW w:w="959" w:type="dxa"/>
          </w:tcPr>
          <w:p w:rsidR="007C4A5E" w:rsidRPr="008622DE" w:rsidRDefault="007C2AC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992" w:type="dxa"/>
          </w:tcPr>
          <w:p w:rsidR="007C4A5E" w:rsidRPr="008622DE" w:rsidRDefault="0007414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7C4A5E" w:rsidRPr="008622DE" w:rsidRDefault="0007414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22DE">
              <w:rPr>
                <w:rFonts w:ascii="標楷體" w:eastAsia="標楷體" w:hAnsi="標楷體" w:hint="eastAsia"/>
                <w:szCs w:val="24"/>
              </w:rPr>
              <w:t>瑪屋撈外</w:t>
            </w:r>
            <w:proofErr w:type="gramEnd"/>
          </w:p>
        </w:tc>
        <w:tc>
          <w:tcPr>
            <w:tcW w:w="1016" w:type="dxa"/>
          </w:tcPr>
          <w:p w:rsidR="007C4A5E" w:rsidRPr="008622DE" w:rsidRDefault="0007414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274</w:t>
            </w:r>
          </w:p>
        </w:tc>
        <w:tc>
          <w:tcPr>
            <w:tcW w:w="1252" w:type="dxa"/>
          </w:tcPr>
          <w:p w:rsidR="007C4A5E" w:rsidRPr="008622DE" w:rsidRDefault="00D65DB9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陳o</w:t>
            </w:r>
            <w:r w:rsidR="0007414C" w:rsidRPr="008622DE">
              <w:rPr>
                <w:rFonts w:ascii="標楷體" w:eastAsia="標楷體" w:hAnsi="標楷體" w:hint="eastAsia"/>
                <w:szCs w:val="24"/>
              </w:rPr>
              <w:t>妹</w:t>
            </w:r>
          </w:p>
        </w:tc>
        <w:tc>
          <w:tcPr>
            <w:tcW w:w="2725" w:type="dxa"/>
          </w:tcPr>
          <w:p w:rsidR="007C4A5E" w:rsidRPr="008622DE" w:rsidRDefault="0007414C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台東縣東河鄉泰源村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7C4A5E" w:rsidRPr="008622DE" w:rsidTr="008622DE">
        <w:tc>
          <w:tcPr>
            <w:tcW w:w="959" w:type="dxa"/>
          </w:tcPr>
          <w:p w:rsidR="007C4A5E" w:rsidRPr="008622DE" w:rsidRDefault="007C2AC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992" w:type="dxa"/>
          </w:tcPr>
          <w:p w:rsidR="007C4A5E" w:rsidRPr="008622DE" w:rsidRDefault="0007414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7C4A5E" w:rsidRPr="008622DE" w:rsidRDefault="0007414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22DE">
              <w:rPr>
                <w:rFonts w:ascii="標楷體" w:eastAsia="標楷體" w:hAnsi="標楷體" w:hint="eastAsia"/>
                <w:szCs w:val="24"/>
              </w:rPr>
              <w:t>瑪屋撈外</w:t>
            </w:r>
            <w:proofErr w:type="gramEnd"/>
          </w:p>
        </w:tc>
        <w:tc>
          <w:tcPr>
            <w:tcW w:w="1016" w:type="dxa"/>
          </w:tcPr>
          <w:p w:rsidR="007C4A5E" w:rsidRPr="008622DE" w:rsidRDefault="0007414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63</w:t>
            </w:r>
          </w:p>
        </w:tc>
        <w:tc>
          <w:tcPr>
            <w:tcW w:w="1252" w:type="dxa"/>
          </w:tcPr>
          <w:p w:rsidR="007C4A5E" w:rsidRPr="008622DE" w:rsidRDefault="00D65DB9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陳o</w:t>
            </w:r>
            <w:r w:rsidR="0007414C" w:rsidRPr="008622DE">
              <w:rPr>
                <w:rFonts w:ascii="標楷體" w:eastAsia="標楷體" w:hAnsi="標楷體" w:hint="eastAsia"/>
                <w:szCs w:val="24"/>
              </w:rPr>
              <w:t>妹</w:t>
            </w:r>
          </w:p>
        </w:tc>
        <w:tc>
          <w:tcPr>
            <w:tcW w:w="2725" w:type="dxa"/>
          </w:tcPr>
          <w:p w:rsidR="007C4A5E" w:rsidRPr="008622DE" w:rsidRDefault="0007414C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台東縣東河鄉泰源村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7C4A5E" w:rsidRPr="008622DE" w:rsidTr="008622DE">
        <w:tc>
          <w:tcPr>
            <w:tcW w:w="959" w:type="dxa"/>
          </w:tcPr>
          <w:p w:rsidR="007C4A5E" w:rsidRPr="008622DE" w:rsidRDefault="007C2AC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992" w:type="dxa"/>
          </w:tcPr>
          <w:p w:rsidR="007C4A5E" w:rsidRPr="008622DE" w:rsidRDefault="00D47B89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7C4A5E" w:rsidRPr="008622DE" w:rsidRDefault="00D47B89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22DE">
              <w:rPr>
                <w:rFonts w:ascii="標楷體" w:eastAsia="標楷體" w:hAnsi="標楷體" w:hint="eastAsia"/>
                <w:szCs w:val="24"/>
              </w:rPr>
              <w:t>瑪屋撈外</w:t>
            </w:r>
            <w:proofErr w:type="gramEnd"/>
          </w:p>
        </w:tc>
        <w:tc>
          <w:tcPr>
            <w:tcW w:w="1016" w:type="dxa"/>
          </w:tcPr>
          <w:p w:rsidR="007C4A5E" w:rsidRPr="008622DE" w:rsidRDefault="00D47B89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142</w:t>
            </w:r>
          </w:p>
        </w:tc>
        <w:tc>
          <w:tcPr>
            <w:tcW w:w="1252" w:type="dxa"/>
          </w:tcPr>
          <w:p w:rsidR="007C4A5E" w:rsidRPr="008622DE" w:rsidRDefault="00D65DB9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張o</w:t>
            </w:r>
            <w:r w:rsidR="00D47B89" w:rsidRPr="008622DE">
              <w:rPr>
                <w:rFonts w:ascii="標楷體" w:eastAsia="標楷體" w:hAnsi="標楷體" w:hint="eastAsia"/>
                <w:szCs w:val="24"/>
              </w:rPr>
              <w:t>來</w:t>
            </w:r>
          </w:p>
        </w:tc>
        <w:tc>
          <w:tcPr>
            <w:tcW w:w="2725" w:type="dxa"/>
          </w:tcPr>
          <w:p w:rsidR="007C4A5E" w:rsidRPr="008622DE" w:rsidRDefault="00D47B89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台東縣東河鄉泰源村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7C4A5E" w:rsidRPr="008622DE" w:rsidTr="008622DE">
        <w:tc>
          <w:tcPr>
            <w:tcW w:w="959" w:type="dxa"/>
          </w:tcPr>
          <w:p w:rsidR="007C4A5E" w:rsidRPr="008622DE" w:rsidRDefault="007C2ACC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992" w:type="dxa"/>
          </w:tcPr>
          <w:p w:rsidR="007C4A5E" w:rsidRPr="008622DE" w:rsidRDefault="00DB5E0F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7C4A5E" w:rsidRPr="008622DE" w:rsidRDefault="00DB5E0F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22DE">
              <w:rPr>
                <w:rFonts w:ascii="標楷體" w:eastAsia="標楷體" w:hAnsi="標楷體" w:hint="eastAsia"/>
                <w:szCs w:val="24"/>
              </w:rPr>
              <w:t>瑪屋撈外</w:t>
            </w:r>
            <w:proofErr w:type="gramEnd"/>
          </w:p>
        </w:tc>
        <w:tc>
          <w:tcPr>
            <w:tcW w:w="1016" w:type="dxa"/>
          </w:tcPr>
          <w:p w:rsidR="007C4A5E" w:rsidRPr="008622DE" w:rsidRDefault="00DB5E0F" w:rsidP="00127DA5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139</w:t>
            </w:r>
          </w:p>
        </w:tc>
        <w:tc>
          <w:tcPr>
            <w:tcW w:w="1252" w:type="dxa"/>
          </w:tcPr>
          <w:p w:rsidR="007C4A5E" w:rsidRPr="008622DE" w:rsidRDefault="00D65DB9" w:rsidP="007C4A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黃o</w:t>
            </w:r>
            <w:r w:rsidR="00DB5E0F" w:rsidRPr="008622DE">
              <w:rPr>
                <w:rFonts w:ascii="標楷體" w:eastAsia="標楷體" w:hAnsi="標楷體" w:hint="eastAsia"/>
                <w:szCs w:val="24"/>
              </w:rPr>
              <w:t>錦</w:t>
            </w:r>
          </w:p>
        </w:tc>
        <w:tc>
          <w:tcPr>
            <w:tcW w:w="2725" w:type="dxa"/>
          </w:tcPr>
          <w:p w:rsidR="007C4A5E" w:rsidRPr="008622DE" w:rsidRDefault="00DB5E0F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台東縣東河鄉泰源村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127DA5" w:rsidRPr="008622DE" w:rsidTr="008622DE">
        <w:tc>
          <w:tcPr>
            <w:tcW w:w="959" w:type="dxa"/>
          </w:tcPr>
          <w:p w:rsidR="00127DA5" w:rsidRPr="008622DE" w:rsidRDefault="007C2ACC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992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22DE">
              <w:rPr>
                <w:rFonts w:ascii="標楷體" w:eastAsia="標楷體" w:hAnsi="標楷體" w:hint="eastAsia"/>
                <w:szCs w:val="24"/>
              </w:rPr>
              <w:t>瑪屋撈外</w:t>
            </w:r>
            <w:proofErr w:type="gramEnd"/>
          </w:p>
        </w:tc>
        <w:tc>
          <w:tcPr>
            <w:tcW w:w="1016" w:type="dxa"/>
          </w:tcPr>
          <w:p w:rsidR="00127DA5" w:rsidRPr="008622DE" w:rsidRDefault="00127DA5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140</w:t>
            </w:r>
          </w:p>
        </w:tc>
        <w:tc>
          <w:tcPr>
            <w:tcW w:w="1252" w:type="dxa"/>
          </w:tcPr>
          <w:p w:rsidR="00127DA5" w:rsidRPr="008622DE" w:rsidRDefault="00D65DB9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黃o</w:t>
            </w:r>
            <w:r w:rsidR="00127DA5" w:rsidRPr="008622DE">
              <w:rPr>
                <w:rFonts w:ascii="標楷體" w:eastAsia="標楷體" w:hAnsi="標楷體" w:hint="eastAsia"/>
                <w:szCs w:val="24"/>
              </w:rPr>
              <w:t>錦</w:t>
            </w:r>
          </w:p>
        </w:tc>
        <w:tc>
          <w:tcPr>
            <w:tcW w:w="2725" w:type="dxa"/>
          </w:tcPr>
          <w:p w:rsidR="00127DA5" w:rsidRPr="008622DE" w:rsidRDefault="00127DA5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台東縣東河鄉泰源村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  <w:tr w:rsidR="007949C8" w:rsidRPr="008622DE" w:rsidTr="008622DE">
        <w:tc>
          <w:tcPr>
            <w:tcW w:w="959" w:type="dxa"/>
          </w:tcPr>
          <w:p w:rsidR="007949C8" w:rsidRPr="008622DE" w:rsidRDefault="007C2ACC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992" w:type="dxa"/>
          </w:tcPr>
          <w:p w:rsidR="007949C8" w:rsidRPr="008622DE" w:rsidRDefault="007949C8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東河</w:t>
            </w:r>
          </w:p>
        </w:tc>
        <w:tc>
          <w:tcPr>
            <w:tcW w:w="1418" w:type="dxa"/>
          </w:tcPr>
          <w:p w:rsidR="007949C8" w:rsidRPr="008622DE" w:rsidRDefault="007949C8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8622DE">
              <w:rPr>
                <w:rFonts w:ascii="標楷體" w:eastAsia="標楷體" w:hAnsi="標楷體" w:hint="eastAsia"/>
                <w:szCs w:val="24"/>
              </w:rPr>
              <w:t>瑪屋撈外</w:t>
            </w:r>
            <w:proofErr w:type="gramEnd"/>
          </w:p>
        </w:tc>
        <w:tc>
          <w:tcPr>
            <w:tcW w:w="1016" w:type="dxa"/>
          </w:tcPr>
          <w:p w:rsidR="007949C8" w:rsidRPr="008622DE" w:rsidRDefault="007949C8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437</w:t>
            </w:r>
          </w:p>
        </w:tc>
        <w:tc>
          <w:tcPr>
            <w:tcW w:w="1252" w:type="dxa"/>
          </w:tcPr>
          <w:p w:rsidR="007949C8" w:rsidRPr="008622DE" w:rsidRDefault="00D65DB9" w:rsidP="00610E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宋o</w:t>
            </w:r>
            <w:r w:rsidR="00CF2762" w:rsidRPr="008622DE">
              <w:rPr>
                <w:rFonts w:ascii="標楷體" w:eastAsia="標楷體" w:hAnsi="標楷體" w:hint="eastAsia"/>
                <w:szCs w:val="24"/>
              </w:rPr>
              <w:t>妹</w:t>
            </w:r>
          </w:p>
        </w:tc>
        <w:tc>
          <w:tcPr>
            <w:tcW w:w="2725" w:type="dxa"/>
          </w:tcPr>
          <w:p w:rsidR="007949C8" w:rsidRPr="008622DE" w:rsidRDefault="00CF2762" w:rsidP="00D65DB9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622DE">
              <w:rPr>
                <w:rFonts w:ascii="標楷體" w:eastAsia="標楷體" w:hAnsi="標楷體" w:hint="eastAsia"/>
                <w:szCs w:val="24"/>
              </w:rPr>
              <w:t>台北縣三重市</w:t>
            </w:r>
            <w:proofErr w:type="spellStart"/>
            <w:r w:rsidR="00035AB8">
              <w:rPr>
                <w:rFonts w:ascii="標楷體" w:eastAsia="標楷體" w:hAnsi="標楷體" w:hint="eastAsia"/>
                <w:szCs w:val="24"/>
              </w:rPr>
              <w:t>ooo</w:t>
            </w:r>
            <w:proofErr w:type="spellEnd"/>
            <w:r w:rsidR="00035AB8">
              <w:rPr>
                <w:rFonts w:ascii="標楷體" w:eastAsia="標楷體" w:hAnsi="標楷體" w:hint="eastAsia"/>
                <w:szCs w:val="24"/>
              </w:rPr>
              <w:t>路</w:t>
            </w:r>
            <w:proofErr w:type="spellStart"/>
            <w:r w:rsidR="00D65DB9">
              <w:rPr>
                <w:rFonts w:ascii="標楷體" w:eastAsia="標楷體" w:hAnsi="標楷體" w:hint="eastAsia"/>
                <w:szCs w:val="24"/>
              </w:rPr>
              <w:t>oo</w:t>
            </w:r>
            <w:proofErr w:type="spellEnd"/>
            <w:r w:rsidRPr="008622DE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</w:tr>
    </w:tbl>
    <w:p w:rsidR="007C4A5E" w:rsidRPr="008622DE" w:rsidRDefault="007C4A5E" w:rsidP="007C4A5E">
      <w:pPr>
        <w:jc w:val="center"/>
        <w:rPr>
          <w:rFonts w:ascii="標楷體" w:eastAsia="標楷體" w:hAnsi="標楷體"/>
          <w:szCs w:val="24"/>
        </w:rPr>
      </w:pPr>
    </w:p>
    <w:sectPr w:rsidR="007C4A5E" w:rsidRPr="008622D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A5E"/>
    <w:rsid w:val="00035AB8"/>
    <w:rsid w:val="0007414C"/>
    <w:rsid w:val="00127DA5"/>
    <w:rsid w:val="001A3D98"/>
    <w:rsid w:val="00314141"/>
    <w:rsid w:val="007949C8"/>
    <w:rsid w:val="007C2ACC"/>
    <w:rsid w:val="007C4A5E"/>
    <w:rsid w:val="008622DE"/>
    <w:rsid w:val="00964729"/>
    <w:rsid w:val="00CF2762"/>
    <w:rsid w:val="00D47B89"/>
    <w:rsid w:val="00D600A7"/>
    <w:rsid w:val="00D65DB9"/>
    <w:rsid w:val="00DB5E0F"/>
    <w:rsid w:val="00FB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2026-08-03T00:25:00Z</dcterms:created>
  <dcterms:modified xsi:type="dcterms:W3CDTF">2026-08-03T01:17:00Z</dcterms:modified>
</cp:coreProperties>
</file>